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31C62" w14:textId="77777777" w:rsidR="001D2AEE" w:rsidRPr="00C226EE" w:rsidRDefault="004924D1" w:rsidP="00C226E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26EE">
        <w:rPr>
          <w:rFonts w:ascii="Times New Roman" w:hAnsi="Times New Roman" w:cs="Times New Roman"/>
          <w:b/>
          <w:bCs/>
          <w:sz w:val="26"/>
          <w:szCs w:val="26"/>
        </w:rPr>
        <w:t>Ata da primeira sessão ordinária do terceiro período legislativo da Câmara Municipal de Santana do Deserto, aos onze de agosto de mil novecentos e oitenta e nove, no horário regimental.</w:t>
      </w:r>
      <w:r w:rsidRPr="00C226EE">
        <w:rPr>
          <w:rFonts w:ascii="Times New Roman" w:hAnsi="Times New Roman" w:cs="Times New Roman"/>
          <w:sz w:val="26"/>
          <w:szCs w:val="26"/>
        </w:rPr>
        <w:t xml:space="preserve"> Presidente: Valtensir Soares de Carvalho; Vice-Presidente: Geraldo de Mangelo Granzinolli; Secretário: Carlos Vicente. Vereadores presentes: Darci Itaboraí, Geraldo Dias Seixas, Pedro Augusto Rodrigues, Sebastião Miguel, Valdesir Santos Botelho, Walter Medeiros. Depois de verificar a presença total dos Vereadores, o senhor Presidente iniciou a sessão pedindo ao senhor secretário que </w:t>
      </w:r>
      <w:r w:rsidR="00E37910" w:rsidRPr="00C226EE">
        <w:rPr>
          <w:rFonts w:ascii="Times New Roman" w:hAnsi="Times New Roman" w:cs="Times New Roman"/>
          <w:sz w:val="26"/>
          <w:szCs w:val="26"/>
        </w:rPr>
        <w:t>fizesse a</w:t>
      </w:r>
      <w:r w:rsidRPr="00C226EE">
        <w:rPr>
          <w:rFonts w:ascii="Times New Roman" w:hAnsi="Times New Roman" w:cs="Times New Roman"/>
          <w:sz w:val="26"/>
          <w:szCs w:val="26"/>
        </w:rPr>
        <w:t xml:space="preserve"> leitura da ata anterior. </w:t>
      </w:r>
      <w:r w:rsidR="00E37910" w:rsidRPr="00C226EE">
        <w:rPr>
          <w:rFonts w:ascii="Times New Roman" w:hAnsi="Times New Roman" w:cs="Times New Roman"/>
          <w:sz w:val="26"/>
          <w:szCs w:val="26"/>
        </w:rPr>
        <w:t>D</w:t>
      </w:r>
      <w:r w:rsidRPr="00C226EE">
        <w:rPr>
          <w:rFonts w:ascii="Times New Roman" w:hAnsi="Times New Roman" w:cs="Times New Roman"/>
          <w:sz w:val="26"/>
          <w:szCs w:val="26"/>
        </w:rPr>
        <w:t>ecorr</w:t>
      </w:r>
      <w:r w:rsidR="00E37910" w:rsidRPr="00C226EE">
        <w:rPr>
          <w:rFonts w:ascii="Times New Roman" w:hAnsi="Times New Roman" w:cs="Times New Roman"/>
          <w:sz w:val="26"/>
          <w:szCs w:val="26"/>
        </w:rPr>
        <w:t xml:space="preserve">ida a leitura da ata, a mesma foi colocada em discussão e votação tendo sido aprovada pelo plenário sem nenhuma discussão. Expediente: leitura das correspondências recebidas. O Projeto Municipal encaminhou </w:t>
      </w:r>
      <w:r w:rsidR="00E52A81" w:rsidRPr="00C226EE">
        <w:rPr>
          <w:rFonts w:ascii="Times New Roman" w:hAnsi="Times New Roman" w:cs="Times New Roman"/>
          <w:sz w:val="26"/>
          <w:szCs w:val="26"/>
        </w:rPr>
        <w:t>à</w:t>
      </w:r>
      <w:r w:rsidR="00E37910" w:rsidRPr="00C226EE">
        <w:rPr>
          <w:rFonts w:ascii="Times New Roman" w:hAnsi="Times New Roman" w:cs="Times New Roman"/>
          <w:sz w:val="26"/>
          <w:szCs w:val="26"/>
        </w:rPr>
        <w:t xml:space="preserve"> Casa o Projeto de Lei 04/89 que após a leitura foi encaminhado </w:t>
      </w:r>
      <w:r w:rsidR="00E52A81" w:rsidRPr="00C226EE">
        <w:rPr>
          <w:rFonts w:ascii="Times New Roman" w:hAnsi="Times New Roman" w:cs="Times New Roman"/>
          <w:sz w:val="26"/>
          <w:szCs w:val="26"/>
        </w:rPr>
        <w:t>à</w:t>
      </w:r>
      <w:r w:rsidR="00E37910" w:rsidRPr="00C226EE">
        <w:rPr>
          <w:rFonts w:ascii="Times New Roman" w:hAnsi="Times New Roman" w:cs="Times New Roman"/>
          <w:sz w:val="26"/>
          <w:szCs w:val="26"/>
        </w:rPr>
        <w:t xml:space="preserve"> Comissão de Justiça, Finanças e Legislação para futuro parecer. Apresentação da Indicação 05/89 de autoria do Vereador Geraldo de Mangelo Granzinolli sugerindo mudança no calendário da Exposição Agropecuária para a o mês de setembro, do mesmo autor a Moção 05/89 apresenta votos de congratulações ao </w:t>
      </w:r>
      <w:r w:rsidR="00E52A81" w:rsidRPr="00C226EE">
        <w:rPr>
          <w:rFonts w:ascii="Times New Roman" w:hAnsi="Times New Roman" w:cs="Times New Roman"/>
          <w:sz w:val="26"/>
          <w:szCs w:val="26"/>
        </w:rPr>
        <w:t>revmo. Padre Antônio Martins e a comunidade, na pessoa de José de Souza pelo brilhante trabalho realizado na festa da padroeira da cidade, o Vereador Carlos Vicente deu entrada do pedido de Informação 02/89 que deseja um relatório contendo os gastos realizados na última exposição pecuária realizada e ao pedido de informação 03/89 solicitando ao Executivo de qual o montante pago pela Prefeitura</w:t>
      </w:r>
      <w:r w:rsidR="00DF2858" w:rsidRPr="00C226EE">
        <w:rPr>
          <w:rFonts w:ascii="Times New Roman" w:hAnsi="Times New Roman" w:cs="Times New Roman"/>
          <w:sz w:val="26"/>
          <w:szCs w:val="26"/>
        </w:rPr>
        <w:t xml:space="preserve"> com iluminação pública; requerimento 81/89 de autoria do Vereador Sebastião Miguel requerendo do Presidente da Casa permissão para atender as pessoas no salão nobre da Câmara Municipal, as sextas-feiras; requerimento 82/89 de autoria do Vereador Geraldo de Mangelo Granzinolli ao Prefeito Municipal para implantar serviço de atendimento médico na localidade de Santa Barbara. Moção 04/89 de Congratulação á Avecam e realizadores do I Simpósio de Vereador da Zona da Mata, dando ciência ao Presidente da Avecam Laudelino Schettino pelo brilhantismo daquelas reuniões. </w:t>
      </w:r>
      <w:r w:rsidR="00A31D93" w:rsidRPr="00C226EE">
        <w:rPr>
          <w:rFonts w:ascii="Times New Roman" w:hAnsi="Times New Roman" w:cs="Times New Roman"/>
          <w:sz w:val="26"/>
          <w:szCs w:val="26"/>
        </w:rPr>
        <w:t>A moção</w:t>
      </w:r>
      <w:r w:rsidR="00DF2858" w:rsidRPr="00C226EE">
        <w:rPr>
          <w:rFonts w:ascii="Times New Roman" w:hAnsi="Times New Roman" w:cs="Times New Roman"/>
          <w:sz w:val="26"/>
          <w:szCs w:val="26"/>
        </w:rPr>
        <w:t xml:space="preserve"> 04/89 foi endossada com a assinatura de todos os edis. Ordem do dia em votação após discussão Indicação 05/89- aprovada por unanimidade; Moção 05/89- aprovada por todos os edis; Requerimento 81 e 82/89 aprovada por </w:t>
      </w:r>
      <w:r w:rsidR="00F50B87" w:rsidRPr="00C226EE">
        <w:rPr>
          <w:rFonts w:ascii="Times New Roman" w:hAnsi="Times New Roman" w:cs="Times New Roman"/>
          <w:sz w:val="26"/>
          <w:szCs w:val="26"/>
        </w:rPr>
        <w:t>unanimidade; Pedidos</w:t>
      </w:r>
      <w:r w:rsidR="00DF2858" w:rsidRPr="00C226EE">
        <w:rPr>
          <w:rFonts w:ascii="Times New Roman" w:hAnsi="Times New Roman" w:cs="Times New Roman"/>
          <w:sz w:val="26"/>
          <w:szCs w:val="26"/>
        </w:rPr>
        <w:t xml:space="preserve"> </w:t>
      </w:r>
      <w:r w:rsidR="00DF2858" w:rsidRPr="00C226EE">
        <w:rPr>
          <w:rFonts w:ascii="Times New Roman" w:hAnsi="Times New Roman" w:cs="Times New Roman"/>
          <w:sz w:val="26"/>
          <w:szCs w:val="26"/>
        </w:rPr>
        <w:lastRenderedPageBreak/>
        <w:t>de Informação</w:t>
      </w:r>
      <w:r w:rsidR="00F50B87" w:rsidRPr="00C226EE">
        <w:rPr>
          <w:rFonts w:ascii="Times New Roman" w:hAnsi="Times New Roman" w:cs="Times New Roman"/>
          <w:sz w:val="26"/>
          <w:szCs w:val="26"/>
        </w:rPr>
        <w:t xml:space="preserve"> 02 e 03/89 aprovados por todos edis. O Senhor Presidente marca com o plenário as próximas reuniões ordinárias com os edis para o mês de agosto, dias 17 e 24. Palavra Livre: O Vereador Darci Itaboraí pede que se consta em ata a brilhante participação do Vereador Sebastião Miguel no Simpósio da Avecam que soube muito bem fazer indagações nos assuntos propostos, atingindo o melhor os objetivos dos assuntos explanados. O edil</w:t>
      </w:r>
      <w:r w:rsidR="00A31D93" w:rsidRPr="00C226EE">
        <w:rPr>
          <w:rFonts w:ascii="Times New Roman" w:hAnsi="Times New Roman" w:cs="Times New Roman"/>
          <w:sz w:val="26"/>
          <w:szCs w:val="26"/>
        </w:rPr>
        <w:t xml:space="preserve"> Pedro Augusto Rodrigues endossa os cumprimentos, salientando que </w:t>
      </w:r>
      <w:proofErr w:type="gramStart"/>
      <w:r w:rsidR="00A31D93" w:rsidRPr="00C226EE">
        <w:rPr>
          <w:rFonts w:ascii="Times New Roman" w:hAnsi="Times New Roman" w:cs="Times New Roman"/>
          <w:sz w:val="26"/>
          <w:szCs w:val="26"/>
        </w:rPr>
        <w:t>sentiu-se</w:t>
      </w:r>
      <w:proofErr w:type="gramEnd"/>
      <w:r w:rsidR="00A31D93" w:rsidRPr="00C226EE">
        <w:rPr>
          <w:rFonts w:ascii="Times New Roman" w:hAnsi="Times New Roman" w:cs="Times New Roman"/>
          <w:sz w:val="26"/>
          <w:szCs w:val="26"/>
        </w:rPr>
        <w:t xml:space="preserve"> orgulhoso por ser colega do Vereador Sebastião Miguel. O Vereador Geraldo de Mangelo Granzinolli parabeniza também seu par Sebastião Miguel. O edil Carlos Vicente acrescenta que o Simpósio foi excelente, trazendo enriquecimento para os Vereadores que darão um excelente retorno ao município. Pedro Augusto Rodrigues afirma que o Simpósio foi também uma integração com os municípios da Zona da Mata. O Senhor Presidente cumprimenta o Vereador Sebastião Miguel dizendo que sua participação só vai engrandecer a esta Casa e que todos os Vereadores lá estiveram interessados em legislar em favor do município. Nada maia havendo a declarar, foi lavrada a presente ata que se aceita, será pelos Vereadores assinada.   </w:t>
      </w:r>
      <w:r w:rsidR="00F50B87" w:rsidRPr="00C226EE">
        <w:rPr>
          <w:rFonts w:ascii="Times New Roman" w:hAnsi="Times New Roman" w:cs="Times New Roman"/>
          <w:sz w:val="26"/>
          <w:szCs w:val="26"/>
        </w:rPr>
        <w:t xml:space="preserve">  </w:t>
      </w:r>
      <w:r w:rsidR="00DF2858" w:rsidRPr="00C226EE">
        <w:rPr>
          <w:rFonts w:ascii="Times New Roman" w:hAnsi="Times New Roman" w:cs="Times New Roman"/>
          <w:sz w:val="26"/>
          <w:szCs w:val="26"/>
        </w:rPr>
        <w:t xml:space="preserve">     </w:t>
      </w:r>
      <w:r w:rsidR="00E52A81" w:rsidRPr="00C226EE">
        <w:rPr>
          <w:rFonts w:ascii="Times New Roman" w:hAnsi="Times New Roman" w:cs="Times New Roman"/>
          <w:sz w:val="26"/>
          <w:szCs w:val="26"/>
        </w:rPr>
        <w:t xml:space="preserve">     </w:t>
      </w:r>
      <w:r w:rsidR="00E37910" w:rsidRPr="00C226EE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D44F27B" w14:textId="77777777" w:rsidR="00C226EE" w:rsidRPr="00C226EE" w:rsidRDefault="00C226EE" w:rsidP="00C226E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226EE" w:rsidRPr="00C22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3B"/>
    <w:rsid w:val="00322D45"/>
    <w:rsid w:val="004924D1"/>
    <w:rsid w:val="00800102"/>
    <w:rsid w:val="00A31D93"/>
    <w:rsid w:val="00C226EE"/>
    <w:rsid w:val="00DF2858"/>
    <w:rsid w:val="00E37910"/>
    <w:rsid w:val="00E52A81"/>
    <w:rsid w:val="00F50B87"/>
    <w:rsid w:val="00F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F923"/>
  <w15:chartTrackingRefBased/>
  <w15:docId w15:val="{C6FF191A-D65F-4E49-99AD-132F894B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2020-08-31T12:27:00Z</dcterms:created>
  <dcterms:modified xsi:type="dcterms:W3CDTF">2022-04-12T17:45:00Z</dcterms:modified>
</cp:coreProperties>
</file>