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2E412" w14:textId="77777777" w:rsidR="006A2B0E" w:rsidRPr="003A44C1" w:rsidRDefault="00577C0F" w:rsidP="003A44C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44C1">
        <w:rPr>
          <w:rFonts w:ascii="Times New Roman" w:hAnsi="Times New Roman" w:cs="Times New Roman"/>
          <w:b/>
          <w:bCs/>
          <w:sz w:val="26"/>
          <w:szCs w:val="26"/>
        </w:rPr>
        <w:t>Ata da decima qua</w:t>
      </w:r>
      <w:r w:rsidR="009718F7" w:rsidRPr="003A44C1">
        <w:rPr>
          <w:rFonts w:ascii="Times New Roman" w:hAnsi="Times New Roman" w:cs="Times New Roman"/>
          <w:b/>
          <w:bCs/>
          <w:sz w:val="26"/>
          <w:szCs w:val="26"/>
        </w:rPr>
        <w:t xml:space="preserve">rta reunião ordinária da quarta sessão do primeiro período Legislativo da Câmara Municipal de Santana do Deserto, realizada aos quatro dias do mês de </w:t>
      </w:r>
      <w:proofErr w:type="gramStart"/>
      <w:r w:rsidR="009718F7" w:rsidRPr="003A44C1">
        <w:rPr>
          <w:rFonts w:ascii="Times New Roman" w:hAnsi="Times New Roman" w:cs="Times New Roman"/>
          <w:b/>
          <w:bCs/>
          <w:sz w:val="26"/>
          <w:szCs w:val="26"/>
        </w:rPr>
        <w:t>Junho</w:t>
      </w:r>
      <w:proofErr w:type="gramEnd"/>
      <w:r w:rsidR="009718F7" w:rsidRPr="003A44C1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9718F7" w:rsidRPr="003A44C1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</w:t>
      </w:r>
      <w:r w:rsidR="00D85C3E" w:rsidRPr="003A44C1">
        <w:rPr>
          <w:rFonts w:ascii="Times New Roman" w:hAnsi="Times New Roman" w:cs="Times New Roman"/>
          <w:sz w:val="26"/>
          <w:szCs w:val="26"/>
        </w:rPr>
        <w:t xml:space="preserve">odrigues, Sebastião Miguel, Valtencir Soares de Carvalho e Walter Medeiros. Verificando na lista de presença de numero regimental no plenário o Sr. Presidente declarou aberta a sessão, solicitando do Sr. Secretario que procedesse a leitura da ata da sessão anterior.; </w:t>
      </w:r>
      <w:proofErr w:type="gramStart"/>
      <w:r w:rsidR="00D85C3E" w:rsidRPr="003A44C1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="00D85C3E" w:rsidRPr="003A44C1">
        <w:rPr>
          <w:rFonts w:ascii="Times New Roman" w:hAnsi="Times New Roman" w:cs="Times New Roman"/>
          <w:sz w:val="26"/>
          <w:szCs w:val="26"/>
        </w:rPr>
        <w:t xml:space="preserve"> a leitura a mesma foi aprovada por unanimidade. Expediente Leitura de </w:t>
      </w:r>
      <w:proofErr w:type="spellStart"/>
      <w:r w:rsidR="00D85C3E" w:rsidRPr="003A44C1">
        <w:rPr>
          <w:rFonts w:ascii="Times New Roman" w:hAnsi="Times New Roman" w:cs="Times New Roman"/>
          <w:sz w:val="26"/>
          <w:szCs w:val="26"/>
        </w:rPr>
        <w:t>Correspondencias</w:t>
      </w:r>
      <w:proofErr w:type="spellEnd"/>
      <w:r w:rsidR="00D85C3E" w:rsidRPr="003A44C1">
        <w:rPr>
          <w:rFonts w:ascii="Times New Roman" w:hAnsi="Times New Roman" w:cs="Times New Roman"/>
          <w:sz w:val="26"/>
          <w:szCs w:val="26"/>
        </w:rPr>
        <w:t xml:space="preserve"> Recebidas. </w:t>
      </w:r>
      <w:r w:rsidR="00D71387" w:rsidRPr="003A44C1">
        <w:rPr>
          <w:rFonts w:ascii="Times New Roman" w:hAnsi="Times New Roman" w:cs="Times New Roman"/>
          <w:sz w:val="26"/>
          <w:szCs w:val="26"/>
        </w:rPr>
        <w:t>Ofícios</w:t>
      </w:r>
      <w:r w:rsidR="00D85C3E" w:rsidRPr="003A44C1">
        <w:rPr>
          <w:rFonts w:ascii="Times New Roman" w:hAnsi="Times New Roman" w:cs="Times New Roman"/>
          <w:sz w:val="26"/>
          <w:szCs w:val="26"/>
        </w:rPr>
        <w:t xml:space="preserve"> do Executivo Municipal N° 064/92 encaminhando a essa Casa resposta requerimento N° 014/92 de autoria do Vereador Valdecir Santos Botelho. N° 067/92 solicitando a retirada</w:t>
      </w:r>
      <w:r w:rsidR="00F232A2" w:rsidRPr="003A44C1">
        <w:rPr>
          <w:rFonts w:ascii="Times New Roman" w:hAnsi="Times New Roman" w:cs="Times New Roman"/>
          <w:sz w:val="26"/>
          <w:szCs w:val="26"/>
        </w:rPr>
        <w:t xml:space="preserve"> do Projeto de Lei N° 03/92 que´´ Autoriza arrendamento de</w:t>
      </w:r>
      <w:r w:rsidR="00EE1713" w:rsidRPr="003A44C1">
        <w:rPr>
          <w:rFonts w:ascii="Times New Roman" w:hAnsi="Times New Roman" w:cs="Times New Roman"/>
          <w:sz w:val="26"/>
          <w:szCs w:val="26"/>
        </w:rPr>
        <w:t xml:space="preserve"> imóvel dos Trabalhos de Votação dessa Casa Legislatura. Apresentação dos pedidos de Informações de autoria do Vereador Carlos Vicente, n°003/92 solicita do Sr. Prefeito o obsequio de me informar quais são as pessoas que estão na divida ativa deste </w:t>
      </w:r>
      <w:r w:rsidR="00D71387" w:rsidRPr="003A44C1">
        <w:rPr>
          <w:rFonts w:ascii="Times New Roman" w:hAnsi="Times New Roman" w:cs="Times New Roman"/>
          <w:sz w:val="26"/>
          <w:szCs w:val="26"/>
        </w:rPr>
        <w:t>Município</w:t>
      </w:r>
      <w:r w:rsidR="00EE1713" w:rsidRPr="003A44C1">
        <w:rPr>
          <w:rFonts w:ascii="Times New Roman" w:hAnsi="Times New Roman" w:cs="Times New Roman"/>
          <w:sz w:val="26"/>
          <w:szCs w:val="26"/>
        </w:rPr>
        <w:t xml:space="preserve"> e o montante atual e desde quando essas pessoas foram inscritas na divida ativa. N° 004/92 solicita do Sr. Prefeito o obsequio de me informar quais os valores correspondentes ao FPM, cotas referentes</w:t>
      </w:r>
      <w:r w:rsidR="00D71387" w:rsidRPr="003A44C1">
        <w:rPr>
          <w:rFonts w:ascii="Times New Roman" w:hAnsi="Times New Roman" w:cs="Times New Roman"/>
          <w:sz w:val="26"/>
          <w:szCs w:val="26"/>
        </w:rPr>
        <w:t xml:space="preserve"> ao mês de </w:t>
      </w:r>
      <w:proofErr w:type="gramStart"/>
      <w:r w:rsidR="00D71387" w:rsidRPr="003A44C1">
        <w:rPr>
          <w:rFonts w:ascii="Times New Roman" w:hAnsi="Times New Roman" w:cs="Times New Roman"/>
          <w:sz w:val="26"/>
          <w:szCs w:val="26"/>
        </w:rPr>
        <w:t>Abril</w:t>
      </w:r>
      <w:proofErr w:type="gramEnd"/>
      <w:r w:rsidR="00D71387" w:rsidRPr="003A44C1">
        <w:rPr>
          <w:rFonts w:ascii="Times New Roman" w:hAnsi="Times New Roman" w:cs="Times New Roman"/>
          <w:sz w:val="26"/>
          <w:szCs w:val="26"/>
        </w:rPr>
        <w:t xml:space="preserve"> 10,20 e 30 e mês de Maio as contas de 10,20 e 30. Peço </w:t>
      </w:r>
      <w:proofErr w:type="gramStart"/>
      <w:r w:rsidR="00D71387" w:rsidRPr="003A44C1">
        <w:rPr>
          <w:rFonts w:ascii="Times New Roman" w:hAnsi="Times New Roman" w:cs="Times New Roman"/>
          <w:sz w:val="26"/>
          <w:szCs w:val="26"/>
        </w:rPr>
        <w:t>informar Também</w:t>
      </w:r>
      <w:proofErr w:type="gramEnd"/>
      <w:r w:rsidR="00D71387" w:rsidRPr="003A44C1">
        <w:rPr>
          <w:rFonts w:ascii="Times New Roman" w:hAnsi="Times New Roman" w:cs="Times New Roman"/>
          <w:sz w:val="26"/>
          <w:szCs w:val="26"/>
        </w:rPr>
        <w:t xml:space="preserve"> as outras arrecadações dos meses de Abril e Maio. Ordem do Dia: Os Pedidos de Informações 003 e 004/92 que após discussão e votação foram aprovados por unanimidade. Palavra Livre: O Vereador Geraldo de Mangelo Granzinoli pediu ao Sr. Presidente que fosse feita Moção de Pêsames em nome desta Casa as famílias do Sr. </w:t>
      </w:r>
      <w:proofErr w:type="spellStart"/>
      <w:r w:rsidR="00D71387" w:rsidRPr="003A44C1">
        <w:rPr>
          <w:rFonts w:ascii="Times New Roman" w:hAnsi="Times New Roman" w:cs="Times New Roman"/>
          <w:sz w:val="26"/>
          <w:szCs w:val="26"/>
        </w:rPr>
        <w:t>Athaydes</w:t>
      </w:r>
      <w:proofErr w:type="spellEnd"/>
      <w:r w:rsidR="00D71387" w:rsidRPr="003A44C1">
        <w:rPr>
          <w:rFonts w:ascii="Times New Roman" w:hAnsi="Times New Roman" w:cs="Times New Roman"/>
          <w:sz w:val="26"/>
          <w:szCs w:val="26"/>
        </w:rPr>
        <w:t xml:space="preserve"> de Souza Luna e Alzira Rodrigues Grosse pelo falecimento de ambos. O Vereador Valtencir Soares de Carvalho convida a todos para a Convenção do PDS a se realizar no dia quatorze do corrente mês. O Sr. Presidente convida a todos para particip</w:t>
      </w:r>
      <w:r w:rsidR="000E599A" w:rsidRPr="003A44C1">
        <w:rPr>
          <w:rFonts w:ascii="Times New Roman" w:hAnsi="Times New Roman" w:cs="Times New Roman"/>
          <w:sz w:val="26"/>
          <w:szCs w:val="26"/>
        </w:rPr>
        <w:t>arem da Convenção do PDT a se realizar no próximo domingo dia sete de junho das nove horas as dezessete horas.</w:t>
      </w:r>
      <w:r w:rsidR="00D71387" w:rsidRPr="003A44C1">
        <w:rPr>
          <w:rFonts w:ascii="Times New Roman" w:hAnsi="Times New Roman" w:cs="Times New Roman"/>
          <w:sz w:val="26"/>
          <w:szCs w:val="26"/>
        </w:rPr>
        <w:t xml:space="preserve"> </w:t>
      </w:r>
      <w:r w:rsidR="000E599A" w:rsidRPr="003A44C1">
        <w:rPr>
          <w:rFonts w:ascii="Times New Roman" w:hAnsi="Times New Roman" w:cs="Times New Roman"/>
          <w:sz w:val="26"/>
          <w:szCs w:val="26"/>
        </w:rPr>
        <w:t xml:space="preserve">Nada mais havendo a tratar o Sr. Presidente encerrou a sessão convocando o plenário para a próxima reunião </w:t>
      </w:r>
      <w:r w:rsidR="000E599A" w:rsidRPr="003A44C1">
        <w:rPr>
          <w:rFonts w:ascii="Times New Roman" w:hAnsi="Times New Roman" w:cs="Times New Roman"/>
          <w:sz w:val="26"/>
          <w:szCs w:val="26"/>
        </w:rPr>
        <w:lastRenderedPageBreak/>
        <w:t>marcada para o dia cinco de junho. Do que para constar lavrou se a presente ata que se aceita será por todos assinada.</w:t>
      </w:r>
    </w:p>
    <w:sectPr w:rsidR="006A2B0E" w:rsidRPr="003A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B7"/>
    <w:rsid w:val="000E599A"/>
    <w:rsid w:val="003A44C1"/>
    <w:rsid w:val="00577C0F"/>
    <w:rsid w:val="006A2B0E"/>
    <w:rsid w:val="009718F7"/>
    <w:rsid w:val="00D71387"/>
    <w:rsid w:val="00D849B7"/>
    <w:rsid w:val="00D85C3E"/>
    <w:rsid w:val="00EE1713"/>
    <w:rsid w:val="00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E6FE"/>
  <w15:docId w15:val="{B5F203D2-FEBB-4487-A013-A0AA932D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2019-06-28T17:23:00Z</dcterms:created>
  <dcterms:modified xsi:type="dcterms:W3CDTF">2022-04-12T19:06:00Z</dcterms:modified>
</cp:coreProperties>
</file>