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497DF" w14:textId="77777777" w:rsidR="00335EB7" w:rsidRPr="009D1C76" w:rsidRDefault="006470E1" w:rsidP="009D1C76">
      <w:pPr>
        <w:spacing w:before="24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1C76">
        <w:rPr>
          <w:rFonts w:ascii="Times New Roman" w:hAnsi="Times New Roman" w:cs="Times New Roman"/>
          <w:b/>
          <w:bCs/>
          <w:sz w:val="26"/>
          <w:szCs w:val="26"/>
        </w:rPr>
        <w:t xml:space="preserve">Ata da 32ª Reunião Ordinária da quarta sessão do primeiro período Legislativo da Câmara Municipal de Santana do Deserto, realizada aos três dias do mês de dezembro do corrente ano, </w:t>
      </w:r>
      <w:proofErr w:type="gramStart"/>
      <w:r w:rsidRPr="009D1C76">
        <w:rPr>
          <w:rFonts w:ascii="Times New Roman" w:hAnsi="Times New Roman" w:cs="Times New Roman"/>
          <w:b/>
          <w:bCs/>
          <w:sz w:val="26"/>
          <w:szCs w:val="26"/>
        </w:rPr>
        <w:t>ás</w:t>
      </w:r>
      <w:proofErr w:type="gramEnd"/>
      <w:r w:rsidRPr="009D1C76">
        <w:rPr>
          <w:rFonts w:ascii="Times New Roman" w:hAnsi="Times New Roman" w:cs="Times New Roman"/>
          <w:b/>
          <w:bCs/>
          <w:sz w:val="26"/>
          <w:szCs w:val="26"/>
        </w:rPr>
        <w:t xml:space="preserve"> dezenove horas.</w:t>
      </w:r>
      <w:r w:rsidRPr="009D1C76">
        <w:rPr>
          <w:rFonts w:ascii="Times New Roman" w:hAnsi="Times New Roman" w:cs="Times New Roman"/>
          <w:sz w:val="26"/>
          <w:szCs w:val="26"/>
        </w:rPr>
        <w:t xml:space="preserve"> Presidente: Carlos Vicente. Vice-Presidente: Pedro Augusto Rodrigues. Secretário: Darci Itaboraí. Vereadores Presentes: Geraldo Dias Seixas, Gilmar Monteiro Granzinolli, Ausência Justificada do Vereador Joaquim Augusto Cruz de Novaes, José Domingos Marques, Lúcio Neri dos Santos, Pedro Paulo Schuchter, Sebastião Miguel e Walter Medeiros. Verificando a lista de presença de número regimental no plenário, o Senhor Presidente declarou aberta a sessão. Procedendo em seguida com a leitura da Ata da sessão anterior, que após discussão e votação a mesma foi aprovada por unanimidade por esta Casa Legislativa. Leitura dos Documentos: Pedido de Informação </w:t>
      </w:r>
      <w:r w:rsidR="0081758C" w:rsidRPr="009D1C76">
        <w:rPr>
          <w:rFonts w:ascii="Times New Roman" w:hAnsi="Times New Roman" w:cs="Times New Roman"/>
          <w:sz w:val="26"/>
          <w:szCs w:val="26"/>
        </w:rPr>
        <w:t>nº 06/96 de autoria do Vereador Darci Itaboraí que solicita do Senhor Prefeito Municipal que informe a esta Casa Legislativa quantos e quais são os funcionários que têm contrato vencendo em 31 de dezembro de 1996. Quanto foi gasto na reforma do Posto Médico de Serraria e quando vai ser inaugurado. Pedido de Informaç</w:t>
      </w:r>
      <w:r w:rsidR="002A1D80" w:rsidRPr="009D1C76">
        <w:rPr>
          <w:rFonts w:ascii="Times New Roman" w:hAnsi="Times New Roman" w:cs="Times New Roman"/>
          <w:sz w:val="26"/>
          <w:szCs w:val="26"/>
        </w:rPr>
        <w:t xml:space="preserve">ão 07/96 também de autoria do Vereador Darci Itaboraí solicitando do Executivo Municipal informação sobre o calçamento de Ericeira. Emenda Nº 04/96 de autoria do Vereador Darci Itaboraí que “Dá nova Redação ao artigo 3º do Projeto de Lei Nº 19/96”. Parecer Nº 65/96 sobre o Projeto de Lei 19/96, e a Emenda Modificativa Nº 04/96 no seu artigo 3º emitido pelos Membros da Comissão de Finanças e Orçamento tendo como Relator o Vereador Lúcio Neri dos Santos. Parecer Nº 65/96 B) Sobre </w:t>
      </w:r>
      <w:r w:rsidR="0011058C" w:rsidRPr="009D1C76">
        <w:rPr>
          <w:rFonts w:ascii="Times New Roman" w:hAnsi="Times New Roman" w:cs="Times New Roman"/>
          <w:sz w:val="26"/>
          <w:szCs w:val="26"/>
        </w:rPr>
        <w:t xml:space="preserve">o Projeto de Lei 19/96 e a Emenda Modificativa Nº 04/96 no seu artigo 3º emitido pelos membros da Comissão de Obras e serviços públicos tendo como Relator o Vereador Gilmar Monteiro Granzinolli. Parecer 65/96 C) Sobre o Projeto de Lei 19/96, e a Emenda Modificativa Nº 04/96 no seu artigo 3º emitido pelos membros da Comissão de Legislação, Justiça e Redação tendo como Relator o Vereador Gilmar Monteiro Granzinolli. Parecer 65/96 D) Sobre </w:t>
      </w:r>
      <w:proofErr w:type="gramStart"/>
      <w:r w:rsidR="0011058C" w:rsidRPr="009D1C76">
        <w:rPr>
          <w:rFonts w:ascii="Times New Roman" w:hAnsi="Times New Roman" w:cs="Times New Roman"/>
          <w:sz w:val="26"/>
          <w:szCs w:val="26"/>
        </w:rPr>
        <w:t>o ,Projeto</w:t>
      </w:r>
      <w:proofErr w:type="gramEnd"/>
      <w:r w:rsidR="0011058C" w:rsidRPr="009D1C76">
        <w:rPr>
          <w:rFonts w:ascii="Times New Roman" w:hAnsi="Times New Roman" w:cs="Times New Roman"/>
          <w:sz w:val="26"/>
          <w:szCs w:val="26"/>
        </w:rPr>
        <w:t xml:space="preserve"> de Lei 19/96, e a Emenda Modificativa Nº 04/96 da Comissão de Educação e Saúde tendo como Relator o Vereador Lúcio Neri dos Santos. Emenda Modificativa Nº 05/96 que “Dá nova Redação ao artigo 4º do Projeto de Lei 19/96” de autoria do </w:t>
      </w:r>
      <w:r w:rsidR="0011058C" w:rsidRPr="009D1C76">
        <w:rPr>
          <w:rFonts w:ascii="Times New Roman" w:hAnsi="Times New Roman" w:cs="Times New Roman"/>
          <w:sz w:val="26"/>
          <w:szCs w:val="26"/>
        </w:rPr>
        <w:lastRenderedPageBreak/>
        <w:t>Vereador Carlos Vicente”. Parecer Nº 66/96 A) Sobre o Projeto de Lei 19/96, e a Emenda Modificativa Nº 05/96</w:t>
      </w:r>
      <w:r w:rsidR="00FD7350" w:rsidRPr="009D1C76">
        <w:rPr>
          <w:rFonts w:ascii="Times New Roman" w:hAnsi="Times New Roman" w:cs="Times New Roman"/>
          <w:sz w:val="26"/>
          <w:szCs w:val="26"/>
        </w:rPr>
        <w:t xml:space="preserve"> no seu artigo 4º, emitidos pelos membros da Comissão de Legislação, Justiça e Redação tendo como Relator o Vereador Gilmar Monteiro Granzinolli. Parecer Nº 66/96 B) Sobre o Projeto de Lei 19/96, e a Emenda Modificativa Nº 05/96, da Comissão de Educação e Saúde tendo coo Relator o Vereador Lúcio Neri dos Santos. Parecer Nº 66/96 C) Sobre o Projeto de Lei 19/96, e a Emenda Modificativa Nº 05/96, da Comissão de Finanças e Orçamento tendo como Relator o Vereador Lúcio Neri dos Santos. Parecer 66/96 D) Sobre o Projeto de Lei 19/96, e a Emenda Modificativa N] 05/96 da Comissão de Obras e Serviços Públicos tendo como Relator o Vereador Pedro Augusto Rodrigues. Emenda Modificativa Nº 06/96 que “Dá nova Redação ao artigo 9º do Projeto de Lei 19/96 de autoria do Vereador Carlos Vicente”. Parecer 67/96 A) Sobre o Projeto de Lei 19/96, e a Emenda Modific</w:t>
      </w:r>
      <w:r w:rsidR="00A6584E" w:rsidRPr="009D1C76">
        <w:rPr>
          <w:rFonts w:ascii="Times New Roman" w:hAnsi="Times New Roman" w:cs="Times New Roman"/>
          <w:sz w:val="26"/>
          <w:szCs w:val="26"/>
        </w:rPr>
        <w:t xml:space="preserve">ativa Nº 06/96, no seu artigo 9º, emitido pelos membros da Comissão de Finanças e Orçamento tendo como Relator o Vereador Lúcio Neri dos Santos. Parecer 67/96 B) Sobre o Projeto de Lei 19/96, e a Emenda Modificativa Nº 06/96, da Comissão de Obras e Serviços Públicos tendo como Relator o Vereador Pedro Augusto Rodrigues. Parecer Nº67/96 C) Sobre o Projeto de Lei 19/96 e a Emenda </w:t>
      </w:r>
      <w:r w:rsidR="00A6584E" w:rsidRPr="009D1C76">
        <w:rPr>
          <w:rFonts w:ascii="Times New Roman" w:hAnsi="Times New Roman" w:cs="Times New Roman"/>
          <w:sz w:val="26"/>
          <w:szCs w:val="26"/>
        </w:rPr>
        <w:tab/>
        <w:t>Modificativa 06/96, da Comissão de Educação e Saúde tendo como Relator o Vereador Lúcio Neri dos Santos. Parecer Nº 67/96 D) Sobre o Projeto de Lei 19/96 e a Emenda Modificativa 06/96, da Comissão de Legislação, Justiça e Redação tendo como Relator o Vereador Gilmar Monteiro Granzinolli. Emenda Modificativa Nº 07/96 que “Dá nova Redação ao artigo 13 do Projeto de Lei Nº 19/96 tendo como Relator o Vereador Calos Vicente</w:t>
      </w:r>
      <w:r w:rsidR="00527239" w:rsidRPr="009D1C76">
        <w:rPr>
          <w:rFonts w:ascii="Times New Roman" w:hAnsi="Times New Roman" w:cs="Times New Roman"/>
          <w:sz w:val="26"/>
          <w:szCs w:val="26"/>
        </w:rPr>
        <w:t>”. Parecer 68/96 B) Sobre o Projeto 19/96, e a Emenda 07/96, da Comissão de Obras e serviços públicos tendo como Relator o Vereador Pedro Augusto Rodrigues. Parecer 68//96 C) Sobre o mesmo Projeto e Emenda 07/96, da Comissão de Educação e Saúde tendo como Relator o Vereador Lúcio Neri dos Santos. Parecer 68/96 D) Do mesmo Projeto e Emenda 07/96, da Comissão de Legislação, Justiça e Redação tendo como Relator o Vereador Gilmar Monteiro Granzinolli. Emenda Modificativa Nº 08/96 que “Dá nova Redação ao Anexo 1 do artigo</w:t>
      </w:r>
      <w:r w:rsidR="007E3F7B" w:rsidRPr="009D1C76">
        <w:rPr>
          <w:rFonts w:ascii="Times New Roman" w:hAnsi="Times New Roman" w:cs="Times New Roman"/>
          <w:sz w:val="26"/>
          <w:szCs w:val="26"/>
        </w:rPr>
        <w:t xml:space="preserve"> 5º do projeto de Lei Nº 19/96 de autoria do </w:t>
      </w:r>
      <w:r w:rsidR="007E3F7B" w:rsidRPr="009D1C76">
        <w:rPr>
          <w:rFonts w:ascii="Times New Roman" w:hAnsi="Times New Roman" w:cs="Times New Roman"/>
          <w:sz w:val="26"/>
          <w:szCs w:val="26"/>
        </w:rPr>
        <w:lastRenderedPageBreak/>
        <w:t xml:space="preserve">Vereador Darci Itaboraí acompanhada dos devidos pareceres para que seja submetida ao plenário. Emenda Modificativa Nº 09/96 que “Dá nova Redação ao Anexo II do artigo 10º do projeto de Lei Nº 19/96 de autoria do Vereador Geraldo Dias, Parecer 69/96 A) Sobre o Projeto 19/96, e a Emenda 09/96, da Comissão de Legislação, Justiça e Redação tendo como Relator o Vereador Gilmar Monteiro Granzinolli. Parecer 69/96 B) Sobre o Projeto 19/96, e a Emenda 09/96, da Comissão de Educação e Saúde tendo como Relator o Vereador Lúcio Neri dos Santos. Parecer 69/96 C) Sobre o Projeto </w:t>
      </w:r>
      <w:r w:rsidR="004F3F71" w:rsidRPr="009D1C76">
        <w:rPr>
          <w:rFonts w:ascii="Times New Roman" w:hAnsi="Times New Roman" w:cs="Times New Roman"/>
          <w:sz w:val="26"/>
          <w:szCs w:val="26"/>
        </w:rPr>
        <w:t>19/96 e a Emenda 09/96, da Comissão de Finanças e Orçamento, tendo como Relator o Vereador Lúcio Neri dos Santos. Parecer 69/96 D) Sobre o Projeto 19/96 e a Emenda 94/96, da Comissão de obras e serviços públicos, tendo como Relator o Vereador Pedro Augusto Rodrigues. Projeto de Lei 20/96 que “Autoriza o Poder Executivo Municipal a celebrar Convênio com á Clinica Radiológica CAMP, sediada na Cidade de Juiz de Fora- MG e contém outras providências”. Parecer 70/96 ao projeto 20/96, da Comissão de Educação e Saúde tendo como Relator o Vereador Pedro Paulo Schuchter. Parecer 71/96, sobre o mesmo, da Comissão de Finanças e Orçamento tendo como Relator o Vereador Lúcio Neri dos Santos. Projeto de Lei 21/96 que “Autoriza o Poder Executivo Mun</w:t>
      </w:r>
      <w:r w:rsidR="001C5716" w:rsidRPr="009D1C76">
        <w:rPr>
          <w:rFonts w:ascii="Times New Roman" w:hAnsi="Times New Roman" w:cs="Times New Roman"/>
          <w:sz w:val="26"/>
          <w:szCs w:val="26"/>
        </w:rPr>
        <w:t>icipal a celebrar Convênio com á</w:t>
      </w:r>
      <w:r w:rsidR="004F3F71" w:rsidRPr="009D1C76">
        <w:rPr>
          <w:rFonts w:ascii="Times New Roman" w:hAnsi="Times New Roman" w:cs="Times New Roman"/>
          <w:sz w:val="26"/>
          <w:szCs w:val="26"/>
        </w:rPr>
        <w:t xml:space="preserve"> Clinica de Ultrassonografia Três Rios Sociedade Civil LTDA</w:t>
      </w:r>
      <w:r w:rsidR="00BA5C7B" w:rsidRPr="009D1C76">
        <w:rPr>
          <w:rFonts w:ascii="Times New Roman" w:hAnsi="Times New Roman" w:cs="Times New Roman"/>
          <w:sz w:val="26"/>
          <w:szCs w:val="26"/>
        </w:rPr>
        <w:t xml:space="preserve"> e contêm outras providências”. </w:t>
      </w:r>
      <w:r w:rsidR="001C5716" w:rsidRPr="009D1C76">
        <w:rPr>
          <w:rFonts w:ascii="Times New Roman" w:hAnsi="Times New Roman" w:cs="Times New Roman"/>
          <w:sz w:val="26"/>
          <w:szCs w:val="26"/>
        </w:rPr>
        <w:t xml:space="preserve">Parecer 73/96 do Projeto de Lei 21/96, da Comissão de Educação e Saúde tendo como Relator o Vereador Pedro Paulo Schuchter. Parecer 74/9, </w:t>
      </w:r>
      <w:proofErr w:type="gramStart"/>
      <w:r w:rsidR="001C5716" w:rsidRPr="009D1C76">
        <w:rPr>
          <w:rFonts w:ascii="Times New Roman" w:hAnsi="Times New Roman" w:cs="Times New Roman"/>
          <w:sz w:val="26"/>
          <w:szCs w:val="26"/>
        </w:rPr>
        <w:t>Sobre</w:t>
      </w:r>
      <w:proofErr w:type="gramEnd"/>
      <w:r w:rsidR="001C5716" w:rsidRPr="009D1C76">
        <w:rPr>
          <w:rFonts w:ascii="Times New Roman" w:hAnsi="Times New Roman" w:cs="Times New Roman"/>
          <w:sz w:val="26"/>
          <w:szCs w:val="26"/>
        </w:rPr>
        <w:t xml:space="preserve"> o mesmo da Comissão de Legislação, Justiça e Redação, tendo como Relator o Vereador Gilmar Monteiro Granzinolli. Parecer 75/96, sobre o mesmo, da Comissão de Finanças e Orçamento tendo como Reator o Vereador Lúcio Neri dos Santos. Projeto de Lei 22/96 que “Autoriza o Poder Executivo Municipal a celebrar Convênio com o Hospital Nossa Senhora da Conceição, na cidade de Três Rios- RJ e contém outras providências”. Parecer 76/96, </w:t>
      </w:r>
      <w:proofErr w:type="gramStart"/>
      <w:r w:rsidR="001C5716" w:rsidRPr="009D1C76">
        <w:rPr>
          <w:rFonts w:ascii="Times New Roman" w:hAnsi="Times New Roman" w:cs="Times New Roman"/>
          <w:sz w:val="26"/>
          <w:szCs w:val="26"/>
        </w:rPr>
        <w:t>Sobr</w:t>
      </w:r>
      <w:r w:rsidR="00EB543A" w:rsidRPr="009D1C76">
        <w:rPr>
          <w:rFonts w:ascii="Times New Roman" w:hAnsi="Times New Roman" w:cs="Times New Roman"/>
          <w:sz w:val="26"/>
          <w:szCs w:val="26"/>
        </w:rPr>
        <w:t>e</w:t>
      </w:r>
      <w:proofErr w:type="gramEnd"/>
      <w:r w:rsidR="00EB543A" w:rsidRPr="009D1C76">
        <w:rPr>
          <w:rFonts w:ascii="Times New Roman" w:hAnsi="Times New Roman" w:cs="Times New Roman"/>
          <w:sz w:val="26"/>
          <w:szCs w:val="26"/>
        </w:rPr>
        <w:t xml:space="preserve"> o Projeto de Lei 22/96, da Comissão de Finanças e Orçamento tendo como Relator o Vereador Lúcio Neri dos Santos. Parecer 77/96, sobre o mesmo, da Comissão de Legislação, Justiça e Redação tendo como Relator o Vereador Gilmar Monteiro Granzinolli. Parecer 78/96, sobre o mesmo da </w:t>
      </w:r>
      <w:r w:rsidR="00EB543A" w:rsidRPr="009D1C76">
        <w:rPr>
          <w:rFonts w:ascii="Times New Roman" w:hAnsi="Times New Roman" w:cs="Times New Roman"/>
          <w:sz w:val="26"/>
          <w:szCs w:val="26"/>
        </w:rPr>
        <w:lastRenderedPageBreak/>
        <w:t>Comissão de Educação e Saúde tendo como Relator o Vereador Pedro Paulo Schuchter. Projeto de Lei 30/96 de autoria do Vereador Darci Itaboraí que “Dispõe sobre a Concessão de Títulos de Cidadania Honorária ao Dr. Américo José dos Reis”. Projeto de Lei 31/96que “Concede Título de Cidadania Honorária ao Sr. Edmar Batista Moreira”. Projeto 32/96 que Concede o Título ao Sr. Hélvio Simões Vidal. Projeto de Lei 33/96que Concede o Titulo o Dr. Alcino Walder Leite. Todos de</w:t>
      </w:r>
      <w:r w:rsidR="007F52C1" w:rsidRPr="009D1C76">
        <w:rPr>
          <w:rFonts w:ascii="Times New Roman" w:hAnsi="Times New Roman" w:cs="Times New Roman"/>
          <w:sz w:val="26"/>
          <w:szCs w:val="26"/>
        </w:rPr>
        <w:t xml:space="preserve"> </w:t>
      </w:r>
      <w:r w:rsidR="00EB543A" w:rsidRPr="009D1C76">
        <w:rPr>
          <w:rFonts w:ascii="Times New Roman" w:hAnsi="Times New Roman" w:cs="Times New Roman"/>
          <w:sz w:val="26"/>
          <w:szCs w:val="26"/>
        </w:rPr>
        <w:t>autoria do Nobre Vereador Da</w:t>
      </w:r>
      <w:r w:rsidR="007F52C1" w:rsidRPr="009D1C76">
        <w:rPr>
          <w:rFonts w:ascii="Times New Roman" w:hAnsi="Times New Roman" w:cs="Times New Roman"/>
          <w:sz w:val="26"/>
          <w:szCs w:val="26"/>
        </w:rPr>
        <w:t>rci Itaboraí. Projeto de Lei 34/96 de autoria do Vereador Pedro Augusto Rodrigues concedendo o Título de Cidadania Honorária á Senhora Maria do Carmo Monteiro de Almeida. Ordem-Do-Dia: Projetos de Leis Nºs 30, 31, 32, 33 e 34/96 aprovados por unanimidade por esta Casa Legislativa. Resolução 27/96 que “Atualiza os Subsídios e Verba de Representação do projeto e Vice-Prefeito de Santana do Deserto”. E Resolução 28/96 que “Atualiza os subsídios dos Vereadores e Verba de Representação do Presidente da Câmara e contém outras providências”. Que após discussão e votação foram aprovados por unanimidade por Esta Casa Legislativa. Pedidos de Informações Nºs 06 e 07/96 de autoria do Vereador Darci Itaboraí, aprovados por unanimidade por esta Casa Legislativa. Projetos de Leis 15, 17 e 18/96 aprovados por unanimidade por esta Casa Legislativa em 3ª e ultima fase de votação. Parecer</w:t>
      </w:r>
      <w:r w:rsidR="00567E9C" w:rsidRPr="009D1C76">
        <w:rPr>
          <w:rFonts w:ascii="Times New Roman" w:hAnsi="Times New Roman" w:cs="Times New Roman"/>
          <w:sz w:val="26"/>
          <w:szCs w:val="26"/>
        </w:rPr>
        <w:t xml:space="preserve">es 70, 71 e 72/96 sobre o Projeto de Lei 20/96 aprovados por unanimidade por esta Casa legislativa. Pareceres 73, 74 e 75/96 sobre o Projeto de Lei 21/96 aprovados por unanimidade por esta Casa Legislativa. Pareceres 76, 77 e 78/96 sobre o Projeto de Lei 22/96 aprovados por unanimidade por esta Casa Legislativa. Projeto de Lei 20/96 aprovado por unanimidade em 1ª fase de votação. Projeto de Lei 21/96 que após discussão e votação aprovado por unanimidade em 1ª fase de votação e Projeto 22/96 que após discussão e votação também foi aprovado por unanimidade por esta Casa Legislativa em 1ª fase de votação. Pareceres 65 a, 65 b, 65 c e 65 d a Emenda Modificativa 04/96 aprovada por 8 votos favoráveis e 1 contrário do Vereador Sebastião Miguel. Emenda Modificativa 04/96 aprovada por 8 votos favoráveis e </w:t>
      </w:r>
      <w:r w:rsidR="007C1BE8" w:rsidRPr="009D1C76">
        <w:rPr>
          <w:rFonts w:ascii="Times New Roman" w:hAnsi="Times New Roman" w:cs="Times New Roman"/>
          <w:sz w:val="26"/>
          <w:szCs w:val="26"/>
        </w:rPr>
        <w:t xml:space="preserve">1 contrário do Vereador Sebastião Miguel Pareceres </w:t>
      </w:r>
      <w:r w:rsidR="00106220" w:rsidRPr="009D1C76">
        <w:rPr>
          <w:rFonts w:ascii="Times New Roman" w:hAnsi="Times New Roman" w:cs="Times New Roman"/>
          <w:sz w:val="26"/>
          <w:szCs w:val="26"/>
        </w:rPr>
        <w:t xml:space="preserve">66 a, 66 b, 66 c e 66 d a Emenda Modificativa 05/96 aprovados por 8 votos favoráveis e 1 contrário do Vereador Sebastião Miguel. </w:t>
      </w:r>
      <w:r w:rsidR="00106220" w:rsidRPr="009D1C76">
        <w:rPr>
          <w:rFonts w:ascii="Times New Roman" w:hAnsi="Times New Roman" w:cs="Times New Roman"/>
          <w:sz w:val="26"/>
          <w:szCs w:val="26"/>
        </w:rPr>
        <w:lastRenderedPageBreak/>
        <w:t xml:space="preserve">Emenda Modificativa 05/96 aprovado por 8 votos favoráveis e 1 contrário do Vereador Sebastião Miguel. Pareceres 67 a, 67 b, 67 c e 67 d a Emenda Modificativa 06/96 aprovados por 8 votos favoráveis e 1 contrário do Vereador Sebastião Miguel. Emenda Modificativa 06/96 aprovada por 8 votos favoráveis e 1 contrário do Vereador Sebastião Miguel. Pareceres 68 a, 68 b, 68 c e 68 d a Emenda Modificativa 07/96 aprovados por unanimidade por esta Egrégia Casa Legislativa. Emenda Modificativa 07/96 que </w:t>
      </w:r>
      <w:proofErr w:type="gramStart"/>
      <w:r w:rsidR="00106220" w:rsidRPr="009D1C76">
        <w:rPr>
          <w:rFonts w:ascii="Times New Roman" w:hAnsi="Times New Roman" w:cs="Times New Roman"/>
          <w:sz w:val="26"/>
          <w:szCs w:val="26"/>
        </w:rPr>
        <w:t>após  discussão</w:t>
      </w:r>
      <w:proofErr w:type="gramEnd"/>
      <w:r w:rsidR="00106220" w:rsidRPr="009D1C76">
        <w:rPr>
          <w:rFonts w:ascii="Times New Roman" w:hAnsi="Times New Roman" w:cs="Times New Roman"/>
          <w:sz w:val="26"/>
          <w:szCs w:val="26"/>
        </w:rPr>
        <w:t xml:space="preserve"> e votação foi aprovado por unanimidade por esta Egrégia Casa Legislativa. Pareceres a Emenda 08/96 aprovados por unanimidade por esta Egrégia Casa Legislativa. Emenda 08/96 que após </w:t>
      </w:r>
      <w:r w:rsidR="00384858" w:rsidRPr="009D1C76">
        <w:rPr>
          <w:rFonts w:ascii="Times New Roman" w:hAnsi="Times New Roman" w:cs="Times New Roman"/>
          <w:sz w:val="26"/>
          <w:szCs w:val="26"/>
        </w:rPr>
        <w:t>discussão e votação foi aprovada</w:t>
      </w:r>
      <w:r w:rsidR="00106220" w:rsidRPr="009D1C76">
        <w:rPr>
          <w:rFonts w:ascii="Times New Roman" w:hAnsi="Times New Roman" w:cs="Times New Roman"/>
          <w:sz w:val="26"/>
          <w:szCs w:val="26"/>
        </w:rPr>
        <w:t xml:space="preserve"> por</w:t>
      </w:r>
      <w:r w:rsidR="00384858" w:rsidRPr="009D1C76">
        <w:rPr>
          <w:rFonts w:ascii="Times New Roman" w:hAnsi="Times New Roman" w:cs="Times New Roman"/>
          <w:sz w:val="26"/>
          <w:szCs w:val="26"/>
        </w:rPr>
        <w:t xml:space="preserve"> unanimidade. Pareceres 69 a, 69 b, 69 c e 69 d a Emenda Modificativa 09/96 aprovados por unanimidade por esta Casa Legislativa. Emenda Modificativa 09/96 que após discussão e votação foi aprovada por unanimidade por esta Casa Legislativa. E Projeto de</w:t>
      </w:r>
      <w:r w:rsidR="00106220" w:rsidRPr="009D1C76">
        <w:rPr>
          <w:rFonts w:ascii="Times New Roman" w:hAnsi="Times New Roman" w:cs="Times New Roman"/>
          <w:sz w:val="26"/>
          <w:szCs w:val="26"/>
        </w:rPr>
        <w:t xml:space="preserve"> </w:t>
      </w:r>
      <w:r w:rsidR="00384858" w:rsidRPr="009D1C76">
        <w:rPr>
          <w:rFonts w:ascii="Times New Roman" w:hAnsi="Times New Roman" w:cs="Times New Roman"/>
          <w:sz w:val="26"/>
          <w:szCs w:val="26"/>
        </w:rPr>
        <w:t>Lei 19/96 que “Cria o Plano de Cargos e vencimentos dos Servidores Municipais de Santana do Deserto, votado artigo com suas respectivas Emendas que após discussão e votação foi aprovado por unanimidade por Esta Egrégia Casa Legislativa em 1ª fase de votação”. Nada mais havendo a tratar, o senhor Presidente encerrou a sessão solicitando os Senhores Edis que retornem ao Salão da Câmara em dez minutos para uma sessão Extraordinária. Do que para constar l</w:t>
      </w:r>
      <w:r w:rsidR="001A7588" w:rsidRPr="009D1C76">
        <w:rPr>
          <w:rFonts w:ascii="Times New Roman" w:hAnsi="Times New Roman" w:cs="Times New Roman"/>
          <w:sz w:val="26"/>
          <w:szCs w:val="26"/>
        </w:rPr>
        <w:t>avrou-se á</w:t>
      </w:r>
      <w:r w:rsidR="00384858" w:rsidRPr="009D1C76">
        <w:rPr>
          <w:rFonts w:ascii="Times New Roman" w:hAnsi="Times New Roman" w:cs="Times New Roman"/>
          <w:sz w:val="26"/>
          <w:szCs w:val="26"/>
        </w:rPr>
        <w:t xml:space="preserve"> presente ata que se aceita será por todos assinada. </w:t>
      </w:r>
      <w:r w:rsidR="007F52C1" w:rsidRPr="009D1C76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335EB7" w:rsidRPr="009D1C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413"/>
    <w:rsid w:val="00106220"/>
    <w:rsid w:val="0011058C"/>
    <w:rsid w:val="001A7588"/>
    <w:rsid w:val="001C5716"/>
    <w:rsid w:val="002A1D80"/>
    <w:rsid w:val="00335EB7"/>
    <w:rsid w:val="00384858"/>
    <w:rsid w:val="004F3F71"/>
    <w:rsid w:val="00527239"/>
    <w:rsid w:val="00567E9C"/>
    <w:rsid w:val="006470E1"/>
    <w:rsid w:val="006A7413"/>
    <w:rsid w:val="007C1BE8"/>
    <w:rsid w:val="007E3F7B"/>
    <w:rsid w:val="007F52C1"/>
    <w:rsid w:val="0081758C"/>
    <w:rsid w:val="009D1C76"/>
    <w:rsid w:val="00A6584E"/>
    <w:rsid w:val="00B60D12"/>
    <w:rsid w:val="00BA5C7B"/>
    <w:rsid w:val="00EB543A"/>
    <w:rsid w:val="00FD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67B4"/>
  <w15:docId w15:val="{983AAB5B-DA53-4695-84CF-33594141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1694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6</cp:revision>
  <dcterms:created xsi:type="dcterms:W3CDTF">2020-06-09T16:50:00Z</dcterms:created>
  <dcterms:modified xsi:type="dcterms:W3CDTF">2022-04-13T18:52:00Z</dcterms:modified>
</cp:coreProperties>
</file>